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rFonts w:hint="eastAsia"/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  <w:r>
        <w:rPr>
          <w:rFonts w:hint="eastAsia" w:eastAsiaTheme="minorEastAsia"/>
          <w:b/>
          <w:bCs/>
          <w:szCs w:val="21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196215</wp:posOffset>
            </wp:positionV>
            <wp:extent cx="4298950" cy="6080760"/>
            <wp:effectExtent l="0" t="0" r="6350" b="15240"/>
            <wp:wrapNone/>
            <wp:docPr id="6" name="图片 6" descr="721647e37d9450dadd4817d5d90b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1647e37d9450dadd4817d5d90b3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default" w:ascii="宋体" w:hAnsi="宋体" w:eastAsia="黑体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/>
          <w:szCs w:val="21"/>
          <w:lang w:val="en-US" w:eastAsia="zh-CN"/>
        </w:rPr>
        <w:t>战争的伤害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  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 w:val="21"/>
          <w:szCs w:val="21"/>
        </w:rPr>
        <w:t>王庆茂、王青、任婷婷</w:t>
      </w:r>
    </w:p>
    <w:p>
      <w:pPr>
        <w:jc w:val="both"/>
        <w:rPr>
          <w:b/>
          <w:bCs/>
          <w:szCs w:val="21"/>
        </w:rPr>
      </w:pPr>
      <w:bookmarkStart w:id="0" w:name="_GoBack"/>
      <w:bookmarkEnd w:id="0"/>
    </w:p>
    <w:p>
      <w:pPr>
        <w:jc w:val="center"/>
        <w:rPr>
          <w:b/>
          <w:bCs/>
          <w:szCs w:val="21"/>
        </w:rPr>
      </w:pPr>
      <w:r>
        <w:rPr>
          <w:b/>
          <w:bCs/>
          <w:szCs w:val="21"/>
        </w:rPr>
        <w:drawing>
          <wp:inline distT="0" distB="0" distL="0" distR="0">
            <wp:extent cx="4368165" cy="5471160"/>
            <wp:effectExtent l="0" t="0" r="133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8386" r="3793" b="9785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/>
          <w:szCs w:val="21"/>
        </w:rPr>
        <w:t>合肥地铁V</w:t>
      </w:r>
      <w:r>
        <w:rPr>
          <w:rFonts w:ascii="宋体" w:hAnsi="宋体" w:eastAsia="宋体"/>
          <w:szCs w:val="21"/>
        </w:rPr>
        <w:t>I</w:t>
      </w:r>
      <w:r>
        <w:rPr>
          <w:rFonts w:hint="eastAsia" w:ascii="宋体" w:hAnsi="宋体" w:eastAsia="宋体"/>
          <w:szCs w:val="21"/>
        </w:rPr>
        <w:t>设计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  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Cs w:val="21"/>
        </w:rPr>
        <w:t>常乐、沈梦娟、闫令军</w:t>
      </w:r>
    </w:p>
    <w:p>
      <w:pPr>
        <w:jc w:val="left"/>
        <w:rPr>
          <w:rFonts w:hint="default" w:ascii="黑体" w:hAnsi="黑体" w:eastAsia="黑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           </w:t>
      </w:r>
      <w:r>
        <w:rPr>
          <w:rFonts w:hint="eastAsia" w:ascii="黑体" w:hAnsi="黑体" w:eastAsia="黑体"/>
          <w:b/>
          <w:bCs/>
          <w:szCs w:val="21"/>
        </w:rPr>
        <w:t>班级：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广告艺术设计1901班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           </w:t>
      </w:r>
      <w:r>
        <w:rPr>
          <w:rFonts w:hint="eastAsia" w:ascii="黑体" w:hAnsi="黑体" w:eastAsia="黑体"/>
          <w:b/>
          <w:bCs/>
          <w:szCs w:val="21"/>
        </w:rPr>
        <w:t>指导老师：</w:t>
      </w:r>
      <w:r>
        <w:rPr>
          <w:rFonts w:hint="eastAsia" w:ascii="宋体" w:hAnsi="宋体" w:eastAsia="宋体"/>
          <w:szCs w:val="21"/>
        </w:rPr>
        <w:t xml:space="preserve">张彬彬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王庆茂</w:t>
      </w:r>
    </w:p>
    <w:p>
      <w:pPr>
        <w:jc w:val="left"/>
        <w:rPr>
          <w:rFonts w:hint="eastAsia" w:ascii="宋体" w:hAnsi="宋体" w:eastAsia="宋体"/>
          <w:szCs w:val="21"/>
        </w:rPr>
      </w:pPr>
    </w:p>
    <w:p>
      <w:pPr>
        <w:jc w:val="left"/>
        <w:rPr>
          <w:rFonts w:hint="eastAsia" w:ascii="宋体" w:hAnsi="宋体" w:eastAsia="宋体"/>
          <w:szCs w:val="21"/>
        </w:rPr>
      </w:pPr>
    </w:p>
    <w:p>
      <w:pPr>
        <w:jc w:val="left"/>
        <w:rPr>
          <w:rFonts w:hint="eastAsia" w:ascii="宋体" w:hAnsi="宋体" w:eastAsia="宋体"/>
          <w:szCs w:val="21"/>
        </w:rPr>
      </w:pPr>
    </w:p>
    <w:p>
      <w:pPr>
        <w:jc w:val="left"/>
        <w:rPr>
          <w:rFonts w:hint="eastAsia" w:ascii="宋体" w:hAnsi="宋体" w:eastAsia="宋体"/>
          <w:szCs w:val="21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-234315</wp:posOffset>
            </wp:positionV>
            <wp:extent cx="4257040" cy="6021070"/>
            <wp:effectExtent l="0" t="0" r="10160" b="17780"/>
            <wp:wrapNone/>
            <wp:docPr id="3" name="图片 3" descr="室内设计作品——奢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室内设计作品——奢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lef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</w:t>
      </w:r>
    </w:p>
    <w:p>
      <w:pPr>
        <w:jc w:val="left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奢白——人居环境艺术设计</w:t>
      </w:r>
    </w:p>
    <w:p>
      <w:pPr>
        <w:jc w:val="center"/>
        <w:rPr>
          <w:rFonts w:hint="default" w:ascii="宋体" w:hAnsi="宋体" w:eastAsia="黑体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Cs w:val="21"/>
          <w:lang w:val="en-US" w:eastAsia="zh-CN"/>
        </w:rPr>
        <w:t>王青、王庆茂、任婷婷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</w:t>
      </w: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szCs w:val="21"/>
        </w:rPr>
      </w:pPr>
    </w:p>
    <w:p>
      <w:pPr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-156845</wp:posOffset>
            </wp:positionV>
            <wp:extent cx="4616450" cy="6529705"/>
            <wp:effectExtent l="0" t="0" r="12700" b="4445"/>
            <wp:wrapNone/>
            <wp:docPr id="4" name="图片 4" descr="室内设计作品——空山新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室内设计作品——空山新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空山新雨——人居环境艺术设计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Cs w:val="21"/>
          <w:lang w:val="en-US" w:eastAsia="zh-CN"/>
        </w:rPr>
        <w:t>王青、王庆茂、任婷婷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4258310" cy="6022975"/>
            <wp:effectExtent l="0" t="0" r="8890" b="15875"/>
            <wp:docPr id="2" name="图片 2" descr="82866f72c80875294f325b9bde4e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866f72c80875294f325b9bde4eb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逆战——游戏场景设计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Cs w:val="21"/>
          <w:lang w:val="en-US" w:eastAsia="zh-CN"/>
        </w:rPr>
        <w:t>王青、王庆茂、米娜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4284345" cy="6060440"/>
            <wp:effectExtent l="0" t="0" r="1905" b="16510"/>
            <wp:docPr id="5" name="图片 5" descr="c744c3207fc41e4b5ad730922a0b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44c3207fc41e4b5ad730922a0b0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Cs w:val="21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作品：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古羽战士——阿乐</w:t>
      </w:r>
    </w:p>
    <w:p>
      <w:pPr>
        <w:jc w:val="center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</w:rPr>
        <w:t>作者：</w:t>
      </w:r>
      <w:r>
        <w:rPr>
          <w:rFonts w:hint="eastAsia" w:ascii="宋体" w:hAnsi="宋体" w:eastAsia="宋体"/>
          <w:szCs w:val="21"/>
          <w:lang w:val="en-US" w:eastAsia="zh-CN"/>
        </w:rPr>
        <w:t>王庆茂、米娜、李永娟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</w:p>
    <w:p>
      <w:pPr>
        <w:jc w:val="center"/>
        <w:rPr>
          <w:rFonts w:hint="default" w:ascii="宋体" w:hAnsi="宋体" w:eastAsia="宋体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/>
          <w:szCs w:val="21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B00"/>
    <w:rsid w:val="000315E3"/>
    <w:rsid w:val="00276EAF"/>
    <w:rsid w:val="002B4C18"/>
    <w:rsid w:val="0038725B"/>
    <w:rsid w:val="003A7184"/>
    <w:rsid w:val="003C27D5"/>
    <w:rsid w:val="00403FFA"/>
    <w:rsid w:val="00484D4C"/>
    <w:rsid w:val="0050067A"/>
    <w:rsid w:val="005450E3"/>
    <w:rsid w:val="005C49F8"/>
    <w:rsid w:val="0090199C"/>
    <w:rsid w:val="009227F4"/>
    <w:rsid w:val="00B905A1"/>
    <w:rsid w:val="00B94EE2"/>
    <w:rsid w:val="00BB5E52"/>
    <w:rsid w:val="00CC5652"/>
    <w:rsid w:val="00FE3B00"/>
    <w:rsid w:val="00FF4A77"/>
    <w:rsid w:val="031F4978"/>
    <w:rsid w:val="035D1933"/>
    <w:rsid w:val="03BB01EB"/>
    <w:rsid w:val="080F27CB"/>
    <w:rsid w:val="081417EC"/>
    <w:rsid w:val="08774A2F"/>
    <w:rsid w:val="0A8A5A75"/>
    <w:rsid w:val="0E9F2319"/>
    <w:rsid w:val="112006F4"/>
    <w:rsid w:val="116C0EBB"/>
    <w:rsid w:val="11B973DF"/>
    <w:rsid w:val="137706A7"/>
    <w:rsid w:val="138307E5"/>
    <w:rsid w:val="1822291B"/>
    <w:rsid w:val="18E17FE8"/>
    <w:rsid w:val="1A1A7F3D"/>
    <w:rsid w:val="228B1385"/>
    <w:rsid w:val="2298597A"/>
    <w:rsid w:val="24BB1B70"/>
    <w:rsid w:val="29393918"/>
    <w:rsid w:val="29FE730B"/>
    <w:rsid w:val="2A051FF9"/>
    <w:rsid w:val="2AC32670"/>
    <w:rsid w:val="2AD25D57"/>
    <w:rsid w:val="2B145267"/>
    <w:rsid w:val="319C2116"/>
    <w:rsid w:val="33006C90"/>
    <w:rsid w:val="36AF79A1"/>
    <w:rsid w:val="376420B9"/>
    <w:rsid w:val="392C0260"/>
    <w:rsid w:val="3E33554B"/>
    <w:rsid w:val="3FED74C7"/>
    <w:rsid w:val="450055EE"/>
    <w:rsid w:val="45400C94"/>
    <w:rsid w:val="45813E02"/>
    <w:rsid w:val="46DF2C5C"/>
    <w:rsid w:val="4B031B34"/>
    <w:rsid w:val="4E853F2A"/>
    <w:rsid w:val="51955428"/>
    <w:rsid w:val="53F051F8"/>
    <w:rsid w:val="5B24264A"/>
    <w:rsid w:val="5B2C50BA"/>
    <w:rsid w:val="60103904"/>
    <w:rsid w:val="603B37EB"/>
    <w:rsid w:val="615A0719"/>
    <w:rsid w:val="61B86F34"/>
    <w:rsid w:val="66E537B3"/>
    <w:rsid w:val="675369D7"/>
    <w:rsid w:val="67EA2F59"/>
    <w:rsid w:val="69B03D60"/>
    <w:rsid w:val="6A0745CD"/>
    <w:rsid w:val="6C2578D0"/>
    <w:rsid w:val="6C920095"/>
    <w:rsid w:val="6FD23452"/>
    <w:rsid w:val="706D39D5"/>
    <w:rsid w:val="71287774"/>
    <w:rsid w:val="79B7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2 字符"/>
    <w:basedOn w:val="6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297</Words>
  <Characters>1693</Characters>
  <Lines>14</Lines>
  <Paragraphs>3</Paragraphs>
  <TotalTime>4</TotalTime>
  <ScaleCrop>false</ScaleCrop>
  <LinksUpToDate>false</LinksUpToDate>
  <CharactersWithSpaces>1987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2021-08-22T13:46:00Z</dcterms:created>
  <dc:creator>王 青</dc:creator>
  <cp:lastModifiedBy>Administrator</cp:lastModifiedBy>
  <cp:lastPrinted>2021-08-23T07:46:00Z</cp:lastPrinted>
  <dcterms:modified xsi:type="dcterms:W3CDTF">2021-08-23T12:39:47Z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58B634BDAC1244D4BE914321FA31E097</vt:lpwstr>
  </property>
</Properties>
</file>